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621D57" w:rsidRDefault="00D75C64">
      <w:pPr>
        <w:overflowPunct w:val="0"/>
        <w:spacing w:line="560" w:lineRule="exact"/>
        <w:rPr>
          <w:rFonts w:ascii="黑体" w:eastAsia="黑体" w:hAnsi="黑体" w:cs="黑体"/>
          <w:bCs/>
          <w:color w:val="000000"/>
          <w:spacing w:val="8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t>附件1</w:t>
      </w:r>
    </w:p>
    <w:p w:rsidR="00621D57" w:rsidRDefault="00621D57">
      <w:pPr>
        <w:overflowPunct w:val="0"/>
        <w:spacing w:line="560" w:lineRule="exact"/>
        <w:rPr>
          <w:rFonts w:ascii="黑体" w:eastAsia="黑体" w:hAnsi="黑体" w:cs="黑体"/>
          <w:bCs/>
          <w:color w:val="000000"/>
          <w:spacing w:val="8"/>
          <w:sz w:val="32"/>
          <w:szCs w:val="32"/>
        </w:rPr>
      </w:pPr>
    </w:p>
    <w:p w:rsidR="00621D57" w:rsidRDefault="00D75C64">
      <w:pPr>
        <w:overflowPunct w:val="0"/>
        <w:spacing w:line="560" w:lineRule="exact"/>
        <w:jc w:val="center"/>
        <w:rPr>
          <w:rFonts w:ascii="方正小标宋简体" w:eastAsia="方正小标宋简体"/>
          <w:bCs/>
          <w:color w:val="000000"/>
          <w:sz w:val="40"/>
          <w:szCs w:val="44"/>
        </w:rPr>
      </w:pPr>
      <w:r>
        <w:rPr>
          <w:rFonts w:ascii="方正小标宋简体" w:eastAsia="方正小标宋简体" w:hint="eastAsia"/>
          <w:bCs/>
          <w:color w:val="000000"/>
          <w:sz w:val="40"/>
          <w:szCs w:val="44"/>
        </w:rPr>
        <w:t>国家中医药管理局</w:t>
      </w:r>
      <w:r>
        <w:rPr>
          <w:rFonts w:eastAsia="方正小标宋简体"/>
          <w:bCs/>
          <w:color w:val="000000"/>
          <w:sz w:val="40"/>
          <w:szCs w:val="44"/>
        </w:rPr>
        <w:t>202</w:t>
      </w:r>
      <w:r>
        <w:rPr>
          <w:rFonts w:eastAsia="方正小标宋简体" w:hint="eastAsia"/>
          <w:bCs/>
          <w:color w:val="000000"/>
          <w:sz w:val="40"/>
          <w:szCs w:val="44"/>
        </w:rPr>
        <w:t>6</w:t>
      </w:r>
      <w:r>
        <w:rPr>
          <w:rFonts w:ascii="方正小标宋简体" w:eastAsia="方正小标宋简体" w:hint="eastAsia"/>
          <w:bCs/>
          <w:color w:val="000000"/>
          <w:sz w:val="40"/>
          <w:szCs w:val="44"/>
        </w:rPr>
        <w:t>年度公开遴选公务员</w:t>
      </w:r>
    </w:p>
    <w:p w:rsidR="00621D57" w:rsidRDefault="00D75C64">
      <w:pPr>
        <w:overflowPunct w:val="0"/>
        <w:spacing w:line="560" w:lineRule="exact"/>
        <w:jc w:val="center"/>
        <w:rPr>
          <w:rFonts w:ascii="方正小标宋简体" w:eastAsia="方正小标宋简体"/>
          <w:bCs/>
          <w:color w:val="000000"/>
          <w:sz w:val="40"/>
          <w:szCs w:val="44"/>
        </w:rPr>
      </w:pPr>
      <w:r>
        <w:rPr>
          <w:rFonts w:ascii="方正小标宋简体" w:eastAsia="方正小标宋简体" w:hint="eastAsia"/>
          <w:bCs/>
          <w:color w:val="000000"/>
          <w:sz w:val="40"/>
          <w:szCs w:val="44"/>
        </w:rPr>
        <w:t>进入面试人员名单</w:t>
      </w:r>
    </w:p>
    <w:p w:rsidR="00621D57" w:rsidRDefault="00D75C64">
      <w:pPr>
        <w:widowControl/>
        <w:autoSpaceDN w:val="0"/>
        <w:jc w:val="center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（按照考生准考证号排序）</w:t>
      </w:r>
    </w:p>
    <w:tbl>
      <w:tblPr>
        <w:tblW w:w="8597" w:type="dxa"/>
        <w:jc w:val="center"/>
        <w:tblLayout w:type="fixed"/>
        <w:tblLook w:val="04A0" w:firstRow="1" w:lastRow="0" w:firstColumn="1" w:lastColumn="0" w:noHBand="0" w:noVBand="1"/>
      </w:tblPr>
      <w:tblGrid>
        <w:gridCol w:w="2993"/>
        <w:gridCol w:w="1479"/>
        <w:gridCol w:w="1159"/>
        <w:gridCol w:w="2130"/>
        <w:gridCol w:w="836"/>
      </w:tblGrid>
      <w:tr w:rsidR="00621D57">
        <w:trPr>
          <w:trHeight w:val="773"/>
          <w:jc w:val="center"/>
        </w:trPr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D75C64"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bookmarkStart w:id="0" w:name="RANGE!B4:F45"/>
            <w:r>
              <w:rPr>
                <w:rFonts w:eastAsia="黑体"/>
                <w:kern w:val="0"/>
                <w:sz w:val="24"/>
                <w:szCs w:val="24"/>
              </w:rPr>
              <w:t>职位</w:t>
            </w:r>
            <w:bookmarkEnd w:id="0"/>
            <w:r>
              <w:rPr>
                <w:rFonts w:eastAsia="黑体"/>
                <w:kern w:val="0"/>
                <w:sz w:val="24"/>
                <w:szCs w:val="24"/>
              </w:rPr>
              <w:t>名称及代码</w:t>
            </w:r>
          </w:p>
        </w:tc>
        <w:tc>
          <w:tcPr>
            <w:tcW w:w="1479" w:type="dxa"/>
            <w:tcBorders>
              <w:top w:val="single" w:sz="4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D75C64">
            <w:pPr>
              <w:widowControl/>
              <w:autoSpaceDN w:val="0"/>
              <w:spacing w:line="300" w:lineRule="exact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eastAsia="黑体" w:hint="eastAsia"/>
                <w:kern w:val="0"/>
                <w:sz w:val="24"/>
                <w:szCs w:val="24"/>
              </w:rPr>
              <w:t>进入面试</w:t>
            </w:r>
          </w:p>
          <w:p w:rsidR="00621D57" w:rsidRDefault="00D75C64"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eastAsia="黑体" w:hint="eastAsia"/>
                <w:kern w:val="0"/>
                <w:sz w:val="24"/>
                <w:szCs w:val="24"/>
              </w:rPr>
              <w:t>最低分数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D75C64"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姓</w:t>
            </w:r>
            <w:r>
              <w:rPr>
                <w:rFonts w:eastAsia="黑体"/>
                <w:kern w:val="0"/>
                <w:sz w:val="24"/>
                <w:szCs w:val="24"/>
              </w:rPr>
              <w:t xml:space="preserve">  </w:t>
            </w:r>
            <w:r>
              <w:rPr>
                <w:rFonts w:eastAsia="黑体"/>
                <w:kern w:val="0"/>
                <w:sz w:val="24"/>
                <w:szCs w:val="24"/>
              </w:rPr>
              <w:t>名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D75C64"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D75C64">
            <w:pPr>
              <w:widowControl/>
              <w:autoSpaceDN w:val="0"/>
              <w:spacing w:line="300" w:lineRule="exact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eastAsia="黑体" w:hint="eastAsia"/>
                <w:kern w:val="0"/>
                <w:sz w:val="24"/>
                <w:szCs w:val="24"/>
              </w:rPr>
              <w:t>备注</w:t>
            </w:r>
          </w:p>
        </w:tc>
      </w:tr>
      <w:tr w:rsidR="00621D57">
        <w:trPr>
          <w:trHeight w:hRule="exact" w:val="510"/>
          <w:jc w:val="center"/>
        </w:trPr>
        <w:tc>
          <w:tcPr>
            <w:tcW w:w="2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D75C64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离退休干部办公室</w:t>
            </w:r>
            <w:r>
              <w:rPr>
                <w:rFonts w:eastAsia="仿宋_GB2312"/>
                <w:sz w:val="24"/>
                <w:szCs w:val="24"/>
              </w:rPr>
              <w:t>一级主任科员及以下职位（</w:t>
            </w:r>
            <w:r>
              <w:rPr>
                <w:rFonts w:eastAsia="仿宋_GB2312" w:hint="eastAsia"/>
                <w:sz w:val="24"/>
                <w:szCs w:val="24"/>
              </w:rPr>
              <w:t>0107001001</w:t>
            </w:r>
            <w:r>
              <w:rPr>
                <w:rFonts w:eastAsia="仿宋_GB2312"/>
                <w:sz w:val="24"/>
                <w:szCs w:val="24"/>
              </w:rPr>
              <w:t>）</w:t>
            </w:r>
          </w:p>
        </w:tc>
        <w:tc>
          <w:tcPr>
            <w:tcW w:w="14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D75C64">
            <w:pPr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61.5</w:t>
            </w:r>
          </w:p>
        </w:tc>
        <w:tc>
          <w:tcPr>
            <w:tcW w:w="11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D75C6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李志文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D75C64">
            <w:pPr>
              <w:widowControl/>
              <w:jc w:val="left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164211500301217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621D57">
            <w:pPr>
              <w:autoSpaceDN w:val="0"/>
              <w:spacing w:line="300" w:lineRule="exact"/>
              <w:jc w:val="center"/>
              <w:textAlignment w:val="top"/>
              <w:rPr>
                <w:rFonts w:ascii="仿宋_GB2312" w:eastAsia="仿宋_GB2312" w:hAnsi="仿宋_GB2312" w:cs="仿宋_GB2312"/>
                <w:sz w:val="24"/>
                <w:szCs w:val="24"/>
                <w:shd w:val="clear" w:color="auto" w:fill="FFFFFF"/>
              </w:rPr>
            </w:pPr>
          </w:p>
        </w:tc>
      </w:tr>
      <w:tr w:rsidR="00621D57">
        <w:trPr>
          <w:trHeight w:hRule="exact" w:val="510"/>
          <w:jc w:val="center"/>
        </w:trPr>
        <w:tc>
          <w:tcPr>
            <w:tcW w:w="2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621D57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79" w:type="dxa"/>
            <w:vMerge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621D57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D75C6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马竞涵</w:t>
            </w:r>
            <w:proofErr w:type="gramEnd"/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D75C64">
            <w:pPr>
              <w:widowControl/>
              <w:jc w:val="left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164213500100411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621D57">
            <w:pPr>
              <w:autoSpaceDN w:val="0"/>
              <w:spacing w:line="300" w:lineRule="exact"/>
              <w:jc w:val="center"/>
              <w:textAlignment w:val="top"/>
              <w:rPr>
                <w:rFonts w:ascii="仿宋_GB2312" w:eastAsia="仿宋_GB2312" w:hAnsi="仿宋_GB2312" w:cs="仿宋_GB2312"/>
                <w:sz w:val="24"/>
                <w:szCs w:val="24"/>
                <w:shd w:val="clear" w:color="auto" w:fill="FFFFFF"/>
              </w:rPr>
            </w:pPr>
          </w:p>
        </w:tc>
      </w:tr>
      <w:tr w:rsidR="00621D57">
        <w:trPr>
          <w:trHeight w:hRule="exact" w:val="510"/>
          <w:jc w:val="center"/>
        </w:trPr>
        <w:tc>
          <w:tcPr>
            <w:tcW w:w="2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621D57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79" w:type="dxa"/>
            <w:vMerge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621D57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D75C6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王世彬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D75C64">
            <w:pPr>
              <w:widowControl/>
              <w:jc w:val="left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164213500100702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621D57">
            <w:pPr>
              <w:autoSpaceDN w:val="0"/>
              <w:spacing w:line="300" w:lineRule="exact"/>
              <w:jc w:val="center"/>
              <w:textAlignment w:val="top"/>
              <w:rPr>
                <w:rFonts w:ascii="仿宋_GB2312" w:eastAsia="仿宋_GB2312" w:hAnsi="仿宋_GB2312" w:cs="仿宋_GB2312"/>
                <w:sz w:val="24"/>
                <w:szCs w:val="24"/>
                <w:shd w:val="clear" w:color="auto" w:fill="FFFFFF"/>
              </w:rPr>
            </w:pPr>
          </w:p>
        </w:tc>
      </w:tr>
      <w:tr w:rsidR="00621D57">
        <w:trPr>
          <w:trHeight w:hRule="exact" w:val="510"/>
          <w:jc w:val="center"/>
        </w:trPr>
        <w:tc>
          <w:tcPr>
            <w:tcW w:w="2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621D57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79" w:type="dxa"/>
            <w:vMerge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621D57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D75C6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孙佳源</w:t>
            </w:r>
            <w:proofErr w:type="gramEnd"/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D75C64">
            <w:pPr>
              <w:widowControl/>
              <w:jc w:val="left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164213500103103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621D57">
            <w:pPr>
              <w:autoSpaceDN w:val="0"/>
              <w:spacing w:line="300" w:lineRule="exact"/>
              <w:jc w:val="center"/>
              <w:textAlignment w:val="top"/>
              <w:rPr>
                <w:rFonts w:ascii="仿宋_GB2312" w:eastAsia="仿宋_GB2312" w:hAnsi="仿宋_GB2312" w:cs="仿宋_GB2312"/>
                <w:sz w:val="24"/>
                <w:szCs w:val="24"/>
                <w:shd w:val="clear" w:color="auto" w:fill="FFFFFF"/>
              </w:rPr>
            </w:pPr>
          </w:p>
        </w:tc>
      </w:tr>
      <w:tr w:rsidR="00621D57">
        <w:trPr>
          <w:trHeight w:hRule="exact" w:val="510"/>
          <w:jc w:val="center"/>
        </w:trPr>
        <w:tc>
          <w:tcPr>
            <w:tcW w:w="2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621D57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79" w:type="dxa"/>
            <w:vMerge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621D57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D75C6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杨炎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D75C64">
            <w:pPr>
              <w:widowControl/>
              <w:jc w:val="left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164232500100613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621D57">
            <w:pPr>
              <w:autoSpaceDN w:val="0"/>
              <w:spacing w:line="300" w:lineRule="exact"/>
              <w:jc w:val="center"/>
              <w:textAlignment w:val="top"/>
              <w:rPr>
                <w:rFonts w:ascii="仿宋_GB2312" w:eastAsia="仿宋_GB2312" w:hAnsi="仿宋_GB2312" w:cs="仿宋_GB2312"/>
                <w:sz w:val="24"/>
                <w:szCs w:val="24"/>
                <w:shd w:val="clear" w:color="auto" w:fill="FFFFFF"/>
              </w:rPr>
            </w:pPr>
          </w:p>
        </w:tc>
      </w:tr>
      <w:tr w:rsidR="00621D57">
        <w:trPr>
          <w:trHeight w:hRule="exact" w:val="510"/>
          <w:jc w:val="center"/>
        </w:trPr>
        <w:tc>
          <w:tcPr>
            <w:tcW w:w="2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621D57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79" w:type="dxa"/>
            <w:vMerge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621D57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D75C6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张淞硕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D75C64">
            <w:pPr>
              <w:widowControl/>
              <w:jc w:val="left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164234500401829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621D57">
            <w:pPr>
              <w:autoSpaceDN w:val="0"/>
              <w:spacing w:line="300" w:lineRule="exact"/>
              <w:jc w:val="center"/>
              <w:textAlignment w:val="top"/>
              <w:rPr>
                <w:rFonts w:ascii="仿宋_GB2312" w:eastAsia="仿宋_GB2312" w:hAnsi="仿宋_GB2312" w:cs="仿宋_GB2312"/>
                <w:sz w:val="24"/>
                <w:szCs w:val="24"/>
                <w:shd w:val="clear" w:color="auto" w:fill="FFFFFF"/>
              </w:rPr>
            </w:pPr>
          </w:p>
        </w:tc>
      </w:tr>
      <w:tr w:rsidR="00621D57">
        <w:trPr>
          <w:trHeight w:hRule="exact" w:val="510"/>
          <w:jc w:val="center"/>
        </w:trPr>
        <w:tc>
          <w:tcPr>
            <w:tcW w:w="2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621D57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79" w:type="dxa"/>
            <w:vMerge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621D57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D75C6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孟越超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D75C64">
            <w:pPr>
              <w:widowControl/>
              <w:jc w:val="left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164241500201323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621D57">
            <w:pPr>
              <w:autoSpaceDN w:val="0"/>
              <w:spacing w:line="300" w:lineRule="exact"/>
              <w:jc w:val="center"/>
              <w:textAlignment w:val="top"/>
              <w:rPr>
                <w:rFonts w:ascii="仿宋_GB2312" w:eastAsia="仿宋_GB2312" w:hAnsi="仿宋_GB2312" w:cs="仿宋_GB2312"/>
                <w:sz w:val="24"/>
                <w:szCs w:val="24"/>
                <w:shd w:val="clear" w:color="auto" w:fill="FFFFFF"/>
              </w:rPr>
            </w:pPr>
          </w:p>
        </w:tc>
      </w:tr>
      <w:tr w:rsidR="00621D57">
        <w:trPr>
          <w:trHeight w:hRule="exact" w:val="510"/>
          <w:jc w:val="center"/>
        </w:trPr>
        <w:tc>
          <w:tcPr>
            <w:tcW w:w="2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621D57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79" w:type="dxa"/>
            <w:vMerge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621D57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D75C6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车鹏程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D75C64">
            <w:pPr>
              <w:widowControl/>
              <w:jc w:val="left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164251500100919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D57" w:rsidRDefault="00621D57">
            <w:pPr>
              <w:autoSpaceDN w:val="0"/>
              <w:spacing w:line="300" w:lineRule="exact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</w:tbl>
    <w:p w:rsidR="00621D57" w:rsidRDefault="00621D57">
      <w:pPr>
        <w:widowControl/>
        <w:jc w:val="left"/>
        <w:rPr>
          <w:rFonts w:eastAsia="仿宋_GB2312"/>
          <w:sz w:val="32"/>
          <w:szCs w:val="32"/>
        </w:rPr>
      </w:pPr>
      <w:bookmarkStart w:id="1" w:name="_GoBack"/>
      <w:bookmarkEnd w:id="1"/>
    </w:p>
    <w:sectPr w:rsidR="00621D57">
      <w:footerReference w:type="default" r:id="rId7"/>
      <w:pgSz w:w="11906" w:h="16838"/>
      <w:pgMar w:top="1701" w:right="1531" w:bottom="1531" w:left="153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5C90" w:rsidRDefault="00035C90">
      <w:r>
        <w:separator/>
      </w:r>
    </w:p>
  </w:endnote>
  <w:endnote w:type="continuationSeparator" w:id="0">
    <w:p w:rsidR="00035C90" w:rsidRDefault="00035C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altName w:val="DejaVu Sans"/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1D57" w:rsidRDefault="00621D57">
    <w:pPr>
      <w:pStyle w:val="a7"/>
      <w:jc w:val="center"/>
      <w:rPr>
        <w:rFonts w:ascii="宋体" w:hAnsi="宋体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5C90" w:rsidRDefault="00035C90">
      <w:r>
        <w:separator/>
      </w:r>
    </w:p>
  </w:footnote>
  <w:footnote w:type="continuationSeparator" w:id="0">
    <w:p w:rsidR="00035C90" w:rsidRDefault="00035C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85FFE83A"/>
    <w:rsid w:val="9CFAE17D"/>
    <w:rsid w:val="9FFFE7A9"/>
    <w:rsid w:val="ABD1427C"/>
    <w:rsid w:val="ABDCBADA"/>
    <w:rsid w:val="ABDF2609"/>
    <w:rsid w:val="ACDA840A"/>
    <w:rsid w:val="ADF52230"/>
    <w:rsid w:val="AFDB923D"/>
    <w:rsid w:val="AFFD4D8F"/>
    <w:rsid w:val="B0EB4A16"/>
    <w:rsid w:val="B25F2530"/>
    <w:rsid w:val="B3FAB323"/>
    <w:rsid w:val="B3FFD05B"/>
    <w:rsid w:val="B6AD038E"/>
    <w:rsid w:val="BBBF604B"/>
    <w:rsid w:val="BBFF5DE7"/>
    <w:rsid w:val="BC306C71"/>
    <w:rsid w:val="BCBEE5CD"/>
    <w:rsid w:val="BCFF1184"/>
    <w:rsid w:val="BE2FBC44"/>
    <w:rsid w:val="BEFFC964"/>
    <w:rsid w:val="BFBFD398"/>
    <w:rsid w:val="BFCA62F3"/>
    <w:rsid w:val="BFFA32E1"/>
    <w:rsid w:val="BFFE557F"/>
    <w:rsid w:val="C3665D4B"/>
    <w:rsid w:val="C7FFFA01"/>
    <w:rsid w:val="CEF70B8C"/>
    <w:rsid w:val="CEFDD1D3"/>
    <w:rsid w:val="CFD708ED"/>
    <w:rsid w:val="CFFE2959"/>
    <w:rsid w:val="D2B898B2"/>
    <w:rsid w:val="D56D9646"/>
    <w:rsid w:val="D5E7196A"/>
    <w:rsid w:val="D7ADB341"/>
    <w:rsid w:val="D7DB24C4"/>
    <w:rsid w:val="D7FF4C19"/>
    <w:rsid w:val="D8F2E6DF"/>
    <w:rsid w:val="D8FF8F6B"/>
    <w:rsid w:val="DB1B0FB0"/>
    <w:rsid w:val="DBF20F65"/>
    <w:rsid w:val="DDAF8D28"/>
    <w:rsid w:val="DDBF1473"/>
    <w:rsid w:val="DEEF2C6A"/>
    <w:rsid w:val="DEEF31C8"/>
    <w:rsid w:val="DEF922C5"/>
    <w:rsid w:val="DEFB8163"/>
    <w:rsid w:val="DF7F2A9D"/>
    <w:rsid w:val="DFAF5314"/>
    <w:rsid w:val="DFDBDECF"/>
    <w:rsid w:val="DFFF605E"/>
    <w:rsid w:val="E3EFAAA2"/>
    <w:rsid w:val="E3FDF773"/>
    <w:rsid w:val="E60E9A10"/>
    <w:rsid w:val="E6D6A1AD"/>
    <w:rsid w:val="E9FEA7D8"/>
    <w:rsid w:val="EBF43BA1"/>
    <w:rsid w:val="EBFF1DB0"/>
    <w:rsid w:val="ED7CEDBC"/>
    <w:rsid w:val="ED7F8284"/>
    <w:rsid w:val="ED7F8A21"/>
    <w:rsid w:val="EDCF2ACA"/>
    <w:rsid w:val="EE8719EC"/>
    <w:rsid w:val="EFA78D6D"/>
    <w:rsid w:val="EFDF710D"/>
    <w:rsid w:val="EFFFDC0E"/>
    <w:rsid w:val="F02A9E4C"/>
    <w:rsid w:val="F2BEEA91"/>
    <w:rsid w:val="F3FEE85A"/>
    <w:rsid w:val="F3FFB96B"/>
    <w:rsid w:val="F5ADD5F4"/>
    <w:rsid w:val="F6A1A0D5"/>
    <w:rsid w:val="F73F6E32"/>
    <w:rsid w:val="F7ECA5A1"/>
    <w:rsid w:val="F857B9AA"/>
    <w:rsid w:val="F8AB563A"/>
    <w:rsid w:val="F99C4C72"/>
    <w:rsid w:val="F9F39916"/>
    <w:rsid w:val="FA7B3F40"/>
    <w:rsid w:val="FA975BF5"/>
    <w:rsid w:val="FAEF2D70"/>
    <w:rsid w:val="FAEF9C37"/>
    <w:rsid w:val="FB97F566"/>
    <w:rsid w:val="FBAD9868"/>
    <w:rsid w:val="FBE32BF1"/>
    <w:rsid w:val="FBFFA7FD"/>
    <w:rsid w:val="FD7A8328"/>
    <w:rsid w:val="FEB537E3"/>
    <w:rsid w:val="FECE3DFB"/>
    <w:rsid w:val="FEEDEB86"/>
    <w:rsid w:val="FEFFBA04"/>
    <w:rsid w:val="FF2ED54A"/>
    <w:rsid w:val="FF3199ED"/>
    <w:rsid w:val="FF3E9BD8"/>
    <w:rsid w:val="FF3F7334"/>
    <w:rsid w:val="FF7F84DC"/>
    <w:rsid w:val="FFAD0335"/>
    <w:rsid w:val="FFAF0543"/>
    <w:rsid w:val="FFB3B8B4"/>
    <w:rsid w:val="FFBBD816"/>
    <w:rsid w:val="FFBF18EE"/>
    <w:rsid w:val="FFBFC655"/>
    <w:rsid w:val="FFDBDAA7"/>
    <w:rsid w:val="FFFADE0A"/>
    <w:rsid w:val="FFFBA123"/>
    <w:rsid w:val="FFFC3A3A"/>
    <w:rsid w:val="FFFF1FE4"/>
    <w:rsid w:val="FFFF5CAB"/>
    <w:rsid w:val="FFFF62A0"/>
    <w:rsid w:val="000019B2"/>
    <w:rsid w:val="00002303"/>
    <w:rsid w:val="0000255A"/>
    <w:rsid w:val="00005150"/>
    <w:rsid w:val="00010CDF"/>
    <w:rsid w:val="0001461A"/>
    <w:rsid w:val="00014DA1"/>
    <w:rsid w:val="000179CC"/>
    <w:rsid w:val="00020104"/>
    <w:rsid w:val="00020BD2"/>
    <w:rsid w:val="00034790"/>
    <w:rsid w:val="00035C90"/>
    <w:rsid w:val="00056B94"/>
    <w:rsid w:val="00061590"/>
    <w:rsid w:val="00083674"/>
    <w:rsid w:val="000A1013"/>
    <w:rsid w:val="000B7DE4"/>
    <w:rsid w:val="000C09BF"/>
    <w:rsid w:val="000C0FF3"/>
    <w:rsid w:val="000C3C26"/>
    <w:rsid w:val="000D02DE"/>
    <w:rsid w:val="000D0351"/>
    <w:rsid w:val="000D3CEB"/>
    <w:rsid w:val="000D414F"/>
    <w:rsid w:val="000D7F5F"/>
    <w:rsid w:val="000F4B5D"/>
    <w:rsid w:val="00101BE7"/>
    <w:rsid w:val="0011523B"/>
    <w:rsid w:val="00115CE3"/>
    <w:rsid w:val="00125BB3"/>
    <w:rsid w:val="001343C4"/>
    <w:rsid w:val="00143FDE"/>
    <w:rsid w:val="00147BD8"/>
    <w:rsid w:val="00161145"/>
    <w:rsid w:val="0016365B"/>
    <w:rsid w:val="00164079"/>
    <w:rsid w:val="001655B0"/>
    <w:rsid w:val="00167BBA"/>
    <w:rsid w:val="00170697"/>
    <w:rsid w:val="00172A27"/>
    <w:rsid w:val="00172B45"/>
    <w:rsid w:val="00186F95"/>
    <w:rsid w:val="00190924"/>
    <w:rsid w:val="00194CC6"/>
    <w:rsid w:val="00197389"/>
    <w:rsid w:val="00197701"/>
    <w:rsid w:val="001A0F80"/>
    <w:rsid w:val="001A23B0"/>
    <w:rsid w:val="001B1EE2"/>
    <w:rsid w:val="001B251C"/>
    <w:rsid w:val="001B5E7E"/>
    <w:rsid w:val="001C0C3E"/>
    <w:rsid w:val="001C1DB9"/>
    <w:rsid w:val="001D2888"/>
    <w:rsid w:val="001D3BB4"/>
    <w:rsid w:val="001D7747"/>
    <w:rsid w:val="001E1973"/>
    <w:rsid w:val="001F3872"/>
    <w:rsid w:val="001F442D"/>
    <w:rsid w:val="00200009"/>
    <w:rsid w:val="00203AAC"/>
    <w:rsid w:val="0020610D"/>
    <w:rsid w:val="00214583"/>
    <w:rsid w:val="00227B97"/>
    <w:rsid w:val="002313B9"/>
    <w:rsid w:val="00236FBF"/>
    <w:rsid w:val="0026035B"/>
    <w:rsid w:val="00263A5C"/>
    <w:rsid w:val="00263CB2"/>
    <w:rsid w:val="00274B4D"/>
    <w:rsid w:val="002802F5"/>
    <w:rsid w:val="00287DF6"/>
    <w:rsid w:val="0029157D"/>
    <w:rsid w:val="00295153"/>
    <w:rsid w:val="0029583A"/>
    <w:rsid w:val="002A30CB"/>
    <w:rsid w:val="002A60F0"/>
    <w:rsid w:val="002B2095"/>
    <w:rsid w:val="002B6246"/>
    <w:rsid w:val="002C7ABD"/>
    <w:rsid w:val="002C7F0F"/>
    <w:rsid w:val="002D39F6"/>
    <w:rsid w:val="002E0289"/>
    <w:rsid w:val="002E170B"/>
    <w:rsid w:val="002E2362"/>
    <w:rsid w:val="002E43DA"/>
    <w:rsid w:val="002F365E"/>
    <w:rsid w:val="002F6046"/>
    <w:rsid w:val="00303B7C"/>
    <w:rsid w:val="00304C53"/>
    <w:rsid w:val="0030762C"/>
    <w:rsid w:val="003079F5"/>
    <w:rsid w:val="00321A30"/>
    <w:rsid w:val="00322995"/>
    <w:rsid w:val="00332C9E"/>
    <w:rsid w:val="00332F70"/>
    <w:rsid w:val="00340063"/>
    <w:rsid w:val="003405BD"/>
    <w:rsid w:val="00342452"/>
    <w:rsid w:val="00345C5E"/>
    <w:rsid w:val="003460CE"/>
    <w:rsid w:val="00347FA6"/>
    <w:rsid w:val="003511F7"/>
    <w:rsid w:val="00355190"/>
    <w:rsid w:val="00355E0E"/>
    <w:rsid w:val="00370384"/>
    <w:rsid w:val="003739FF"/>
    <w:rsid w:val="00386102"/>
    <w:rsid w:val="003956E3"/>
    <w:rsid w:val="003958D0"/>
    <w:rsid w:val="003975C7"/>
    <w:rsid w:val="003A25A3"/>
    <w:rsid w:val="003A25F7"/>
    <w:rsid w:val="003A5DCA"/>
    <w:rsid w:val="003B060D"/>
    <w:rsid w:val="003C0E76"/>
    <w:rsid w:val="003C299C"/>
    <w:rsid w:val="003C3F7E"/>
    <w:rsid w:val="003C75C6"/>
    <w:rsid w:val="003D2B7B"/>
    <w:rsid w:val="003E2C84"/>
    <w:rsid w:val="003E30C2"/>
    <w:rsid w:val="003F5F55"/>
    <w:rsid w:val="004020DC"/>
    <w:rsid w:val="00406288"/>
    <w:rsid w:val="004110B0"/>
    <w:rsid w:val="00416474"/>
    <w:rsid w:val="004170FA"/>
    <w:rsid w:val="004219DB"/>
    <w:rsid w:val="00430D61"/>
    <w:rsid w:val="00430FE5"/>
    <w:rsid w:val="0043334D"/>
    <w:rsid w:val="00440A44"/>
    <w:rsid w:val="00442B75"/>
    <w:rsid w:val="00451265"/>
    <w:rsid w:val="00457426"/>
    <w:rsid w:val="00460AE1"/>
    <w:rsid w:val="00466650"/>
    <w:rsid w:val="004722F0"/>
    <w:rsid w:val="004751E0"/>
    <w:rsid w:val="004758FC"/>
    <w:rsid w:val="0048132C"/>
    <w:rsid w:val="004818FA"/>
    <w:rsid w:val="004B63F4"/>
    <w:rsid w:val="004C0C77"/>
    <w:rsid w:val="004C1345"/>
    <w:rsid w:val="004C5817"/>
    <w:rsid w:val="004C6E20"/>
    <w:rsid w:val="004E4AF2"/>
    <w:rsid w:val="005015CB"/>
    <w:rsid w:val="0052247E"/>
    <w:rsid w:val="005269B2"/>
    <w:rsid w:val="00532308"/>
    <w:rsid w:val="00536385"/>
    <w:rsid w:val="00541D67"/>
    <w:rsid w:val="005442CC"/>
    <w:rsid w:val="00546563"/>
    <w:rsid w:val="00546B54"/>
    <w:rsid w:val="00554DBF"/>
    <w:rsid w:val="005550F1"/>
    <w:rsid w:val="005560E2"/>
    <w:rsid w:val="005569DA"/>
    <w:rsid w:val="005636FA"/>
    <w:rsid w:val="0056589D"/>
    <w:rsid w:val="00565E2B"/>
    <w:rsid w:val="00567427"/>
    <w:rsid w:val="00567C34"/>
    <w:rsid w:val="0058073A"/>
    <w:rsid w:val="00580E96"/>
    <w:rsid w:val="00581C9A"/>
    <w:rsid w:val="00586440"/>
    <w:rsid w:val="005912F4"/>
    <w:rsid w:val="005B3F62"/>
    <w:rsid w:val="005C07ED"/>
    <w:rsid w:val="005E40F8"/>
    <w:rsid w:val="00607BE4"/>
    <w:rsid w:val="00610E9A"/>
    <w:rsid w:val="00621D57"/>
    <w:rsid w:val="00625976"/>
    <w:rsid w:val="006335BA"/>
    <w:rsid w:val="00634804"/>
    <w:rsid w:val="006412FB"/>
    <w:rsid w:val="00650440"/>
    <w:rsid w:val="0065699B"/>
    <w:rsid w:val="0065791D"/>
    <w:rsid w:val="0066355E"/>
    <w:rsid w:val="006653B7"/>
    <w:rsid w:val="00671E17"/>
    <w:rsid w:val="006802CB"/>
    <w:rsid w:val="0068373B"/>
    <w:rsid w:val="00692658"/>
    <w:rsid w:val="006A2017"/>
    <w:rsid w:val="006A5E1C"/>
    <w:rsid w:val="006D307E"/>
    <w:rsid w:val="006D3B8D"/>
    <w:rsid w:val="006D43E7"/>
    <w:rsid w:val="006F3754"/>
    <w:rsid w:val="00702850"/>
    <w:rsid w:val="00703E1B"/>
    <w:rsid w:val="00705E62"/>
    <w:rsid w:val="00714F5B"/>
    <w:rsid w:val="00740B9D"/>
    <w:rsid w:val="00750504"/>
    <w:rsid w:val="007556D5"/>
    <w:rsid w:val="00755FC5"/>
    <w:rsid w:val="00761E71"/>
    <w:rsid w:val="00763347"/>
    <w:rsid w:val="00771D3B"/>
    <w:rsid w:val="0078189B"/>
    <w:rsid w:val="00784A21"/>
    <w:rsid w:val="00790195"/>
    <w:rsid w:val="007A64AA"/>
    <w:rsid w:val="007B0A23"/>
    <w:rsid w:val="007B0B68"/>
    <w:rsid w:val="007B2445"/>
    <w:rsid w:val="007B770F"/>
    <w:rsid w:val="007C2ADC"/>
    <w:rsid w:val="007D029C"/>
    <w:rsid w:val="007D098B"/>
    <w:rsid w:val="007E042C"/>
    <w:rsid w:val="007E1B6C"/>
    <w:rsid w:val="007E2A49"/>
    <w:rsid w:val="007F1D13"/>
    <w:rsid w:val="00801532"/>
    <w:rsid w:val="00803BC2"/>
    <w:rsid w:val="008060FF"/>
    <w:rsid w:val="008067E4"/>
    <w:rsid w:val="00820EED"/>
    <w:rsid w:val="00825A53"/>
    <w:rsid w:val="00825AB2"/>
    <w:rsid w:val="0082766F"/>
    <w:rsid w:val="00832187"/>
    <w:rsid w:val="00844EFD"/>
    <w:rsid w:val="0084603D"/>
    <w:rsid w:val="00855E1B"/>
    <w:rsid w:val="0085795E"/>
    <w:rsid w:val="00877764"/>
    <w:rsid w:val="00881132"/>
    <w:rsid w:val="00881B92"/>
    <w:rsid w:val="0089077B"/>
    <w:rsid w:val="008A12FD"/>
    <w:rsid w:val="008A5DBC"/>
    <w:rsid w:val="008B7B0B"/>
    <w:rsid w:val="008C5562"/>
    <w:rsid w:val="008C5853"/>
    <w:rsid w:val="008E0B6F"/>
    <w:rsid w:val="008F1675"/>
    <w:rsid w:val="008F16BA"/>
    <w:rsid w:val="008F2DDD"/>
    <w:rsid w:val="00901E6A"/>
    <w:rsid w:val="00906ED8"/>
    <w:rsid w:val="00913743"/>
    <w:rsid w:val="00916399"/>
    <w:rsid w:val="0095626A"/>
    <w:rsid w:val="00963C02"/>
    <w:rsid w:val="0096577F"/>
    <w:rsid w:val="009711A8"/>
    <w:rsid w:val="00973123"/>
    <w:rsid w:val="00994C5A"/>
    <w:rsid w:val="00997777"/>
    <w:rsid w:val="009A286C"/>
    <w:rsid w:val="009B48FF"/>
    <w:rsid w:val="009C19AF"/>
    <w:rsid w:val="009D0309"/>
    <w:rsid w:val="009D6E08"/>
    <w:rsid w:val="009E253A"/>
    <w:rsid w:val="009F199F"/>
    <w:rsid w:val="00A12D85"/>
    <w:rsid w:val="00A217CB"/>
    <w:rsid w:val="00A23169"/>
    <w:rsid w:val="00A30D16"/>
    <w:rsid w:val="00A36C41"/>
    <w:rsid w:val="00A433C4"/>
    <w:rsid w:val="00A47E17"/>
    <w:rsid w:val="00A57A68"/>
    <w:rsid w:val="00A85E83"/>
    <w:rsid w:val="00AC0CAF"/>
    <w:rsid w:val="00AD07AE"/>
    <w:rsid w:val="00AF0CED"/>
    <w:rsid w:val="00B00FF7"/>
    <w:rsid w:val="00B017EF"/>
    <w:rsid w:val="00B1086F"/>
    <w:rsid w:val="00B3646A"/>
    <w:rsid w:val="00B40B7F"/>
    <w:rsid w:val="00B47D48"/>
    <w:rsid w:val="00B50DD8"/>
    <w:rsid w:val="00B565FA"/>
    <w:rsid w:val="00B6351A"/>
    <w:rsid w:val="00B71767"/>
    <w:rsid w:val="00B9683A"/>
    <w:rsid w:val="00BC30BD"/>
    <w:rsid w:val="00BD19CA"/>
    <w:rsid w:val="00BD517E"/>
    <w:rsid w:val="00BD53C4"/>
    <w:rsid w:val="00C0552B"/>
    <w:rsid w:val="00C14094"/>
    <w:rsid w:val="00C20E0D"/>
    <w:rsid w:val="00C30478"/>
    <w:rsid w:val="00C5551B"/>
    <w:rsid w:val="00C613B8"/>
    <w:rsid w:val="00C70443"/>
    <w:rsid w:val="00C748FB"/>
    <w:rsid w:val="00C97F63"/>
    <w:rsid w:val="00CC48C6"/>
    <w:rsid w:val="00CC5576"/>
    <w:rsid w:val="00CC6666"/>
    <w:rsid w:val="00CD1DE8"/>
    <w:rsid w:val="00CD2131"/>
    <w:rsid w:val="00CD385E"/>
    <w:rsid w:val="00CD45B9"/>
    <w:rsid w:val="00CD76FC"/>
    <w:rsid w:val="00CE4488"/>
    <w:rsid w:val="00CE5786"/>
    <w:rsid w:val="00CE7AA4"/>
    <w:rsid w:val="00CF2006"/>
    <w:rsid w:val="00D05164"/>
    <w:rsid w:val="00D05323"/>
    <w:rsid w:val="00D13773"/>
    <w:rsid w:val="00D13C90"/>
    <w:rsid w:val="00D200DE"/>
    <w:rsid w:val="00D31851"/>
    <w:rsid w:val="00D3637F"/>
    <w:rsid w:val="00D41148"/>
    <w:rsid w:val="00D6343A"/>
    <w:rsid w:val="00D67845"/>
    <w:rsid w:val="00D73F60"/>
    <w:rsid w:val="00D75219"/>
    <w:rsid w:val="00D75C64"/>
    <w:rsid w:val="00D76C5F"/>
    <w:rsid w:val="00D8018A"/>
    <w:rsid w:val="00D80F38"/>
    <w:rsid w:val="00D82DB1"/>
    <w:rsid w:val="00D874D1"/>
    <w:rsid w:val="00D96BDB"/>
    <w:rsid w:val="00DC4BE5"/>
    <w:rsid w:val="00DC7BD5"/>
    <w:rsid w:val="00DD0B45"/>
    <w:rsid w:val="00DD11F8"/>
    <w:rsid w:val="00DD3EDA"/>
    <w:rsid w:val="00DE44F6"/>
    <w:rsid w:val="00DE5DA3"/>
    <w:rsid w:val="00DE69BB"/>
    <w:rsid w:val="00E025E0"/>
    <w:rsid w:val="00E40FC5"/>
    <w:rsid w:val="00E42A0C"/>
    <w:rsid w:val="00E44A1D"/>
    <w:rsid w:val="00E53957"/>
    <w:rsid w:val="00E5697B"/>
    <w:rsid w:val="00E67263"/>
    <w:rsid w:val="00E73ED3"/>
    <w:rsid w:val="00E7612F"/>
    <w:rsid w:val="00E81EA5"/>
    <w:rsid w:val="00E8788F"/>
    <w:rsid w:val="00E879F4"/>
    <w:rsid w:val="00EA5A34"/>
    <w:rsid w:val="00EB245B"/>
    <w:rsid w:val="00EB5787"/>
    <w:rsid w:val="00EC0E0E"/>
    <w:rsid w:val="00EC7C1F"/>
    <w:rsid w:val="00EF09AE"/>
    <w:rsid w:val="00F01447"/>
    <w:rsid w:val="00F071EB"/>
    <w:rsid w:val="00F150F4"/>
    <w:rsid w:val="00F1708E"/>
    <w:rsid w:val="00F21733"/>
    <w:rsid w:val="00F225F9"/>
    <w:rsid w:val="00F22B49"/>
    <w:rsid w:val="00F265F1"/>
    <w:rsid w:val="00F30326"/>
    <w:rsid w:val="00F32568"/>
    <w:rsid w:val="00F5018E"/>
    <w:rsid w:val="00F611E9"/>
    <w:rsid w:val="00F624D6"/>
    <w:rsid w:val="00F95BAE"/>
    <w:rsid w:val="00FC3239"/>
    <w:rsid w:val="00FD02E5"/>
    <w:rsid w:val="00FE147C"/>
    <w:rsid w:val="00FF0097"/>
    <w:rsid w:val="031F6CAB"/>
    <w:rsid w:val="03BF0DB3"/>
    <w:rsid w:val="070F49A2"/>
    <w:rsid w:val="07E43A81"/>
    <w:rsid w:val="07FB2DF7"/>
    <w:rsid w:val="09201445"/>
    <w:rsid w:val="0B5C2DB3"/>
    <w:rsid w:val="1186384C"/>
    <w:rsid w:val="16697BD2"/>
    <w:rsid w:val="1759990F"/>
    <w:rsid w:val="198432E8"/>
    <w:rsid w:val="1B4F4EDD"/>
    <w:rsid w:val="1BFE5D90"/>
    <w:rsid w:val="1BFE9F82"/>
    <w:rsid w:val="1C687BA8"/>
    <w:rsid w:val="1CF7295B"/>
    <w:rsid w:val="1DA2662B"/>
    <w:rsid w:val="1F435D57"/>
    <w:rsid w:val="20F85964"/>
    <w:rsid w:val="2270048D"/>
    <w:rsid w:val="23939AF5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2F769EB1"/>
    <w:rsid w:val="2F7DDEE1"/>
    <w:rsid w:val="303809A8"/>
    <w:rsid w:val="30C70618"/>
    <w:rsid w:val="336E7D48"/>
    <w:rsid w:val="3389601C"/>
    <w:rsid w:val="365FB054"/>
    <w:rsid w:val="376F3870"/>
    <w:rsid w:val="37FC023B"/>
    <w:rsid w:val="38631313"/>
    <w:rsid w:val="38A72D01"/>
    <w:rsid w:val="38F729AD"/>
    <w:rsid w:val="3A5369BF"/>
    <w:rsid w:val="3A900623"/>
    <w:rsid w:val="3AA70248"/>
    <w:rsid w:val="3ABD23EC"/>
    <w:rsid w:val="3AFDCBF3"/>
    <w:rsid w:val="3B6B898A"/>
    <w:rsid w:val="3C7F3571"/>
    <w:rsid w:val="3CD423C1"/>
    <w:rsid w:val="3DFEBCA5"/>
    <w:rsid w:val="3EBCA087"/>
    <w:rsid w:val="3ED7FE3A"/>
    <w:rsid w:val="3EE21837"/>
    <w:rsid w:val="3EEF834C"/>
    <w:rsid w:val="3F027907"/>
    <w:rsid w:val="3F62AF57"/>
    <w:rsid w:val="3F7DFBF0"/>
    <w:rsid w:val="3FBD6693"/>
    <w:rsid w:val="3FDF6080"/>
    <w:rsid w:val="3FFF53DE"/>
    <w:rsid w:val="419A3FAE"/>
    <w:rsid w:val="41DF121F"/>
    <w:rsid w:val="45267D82"/>
    <w:rsid w:val="46A55C75"/>
    <w:rsid w:val="47ED3A0E"/>
    <w:rsid w:val="47FF0C31"/>
    <w:rsid w:val="48B91E5D"/>
    <w:rsid w:val="4A7D0844"/>
    <w:rsid w:val="4B162FC1"/>
    <w:rsid w:val="4DE1E403"/>
    <w:rsid w:val="4EC933D2"/>
    <w:rsid w:val="4EE5247C"/>
    <w:rsid w:val="4F2B4370"/>
    <w:rsid w:val="4F6F5245"/>
    <w:rsid w:val="4FFF45F1"/>
    <w:rsid w:val="51338518"/>
    <w:rsid w:val="51E31065"/>
    <w:rsid w:val="5217023B"/>
    <w:rsid w:val="559D2106"/>
    <w:rsid w:val="56FF70BF"/>
    <w:rsid w:val="57AA6B72"/>
    <w:rsid w:val="57E035B9"/>
    <w:rsid w:val="57FDD755"/>
    <w:rsid w:val="58FDFED0"/>
    <w:rsid w:val="591C553F"/>
    <w:rsid w:val="5AFF9F2D"/>
    <w:rsid w:val="5BE76CD7"/>
    <w:rsid w:val="5BF16452"/>
    <w:rsid w:val="5C0A0595"/>
    <w:rsid w:val="5CEED109"/>
    <w:rsid w:val="5EDE61E9"/>
    <w:rsid w:val="5EFFDF9D"/>
    <w:rsid w:val="5F263938"/>
    <w:rsid w:val="5F5E376D"/>
    <w:rsid w:val="5F5F60C8"/>
    <w:rsid w:val="5F7644D2"/>
    <w:rsid w:val="5FBDF6EA"/>
    <w:rsid w:val="5FBFE3DA"/>
    <w:rsid w:val="5FD7DE88"/>
    <w:rsid w:val="5FF8B54D"/>
    <w:rsid w:val="5FFE4A63"/>
    <w:rsid w:val="6277079A"/>
    <w:rsid w:val="63FF5BF2"/>
    <w:rsid w:val="64AF38BD"/>
    <w:rsid w:val="64CCF690"/>
    <w:rsid w:val="66A9277E"/>
    <w:rsid w:val="67FFF581"/>
    <w:rsid w:val="687142E8"/>
    <w:rsid w:val="69F3315F"/>
    <w:rsid w:val="6AFA73B9"/>
    <w:rsid w:val="6B0CBACA"/>
    <w:rsid w:val="6B3F4E5C"/>
    <w:rsid w:val="6B7A2588"/>
    <w:rsid w:val="6BEBBBFB"/>
    <w:rsid w:val="6BEF72EE"/>
    <w:rsid w:val="6CB23063"/>
    <w:rsid w:val="6CD3810A"/>
    <w:rsid w:val="6CFFB81B"/>
    <w:rsid w:val="6DF79A40"/>
    <w:rsid w:val="6DFD6841"/>
    <w:rsid w:val="6EFFAFDD"/>
    <w:rsid w:val="6F416B95"/>
    <w:rsid w:val="6F6E1623"/>
    <w:rsid w:val="6FADAA42"/>
    <w:rsid w:val="6FBEC3F8"/>
    <w:rsid w:val="6FCF469D"/>
    <w:rsid w:val="6FF25E31"/>
    <w:rsid w:val="6FF723A0"/>
    <w:rsid w:val="6FFB67CF"/>
    <w:rsid w:val="6FFF2C68"/>
    <w:rsid w:val="743EDD31"/>
    <w:rsid w:val="74F620C6"/>
    <w:rsid w:val="75991116"/>
    <w:rsid w:val="75F766A8"/>
    <w:rsid w:val="760E5F3E"/>
    <w:rsid w:val="777B6B8D"/>
    <w:rsid w:val="77D75158"/>
    <w:rsid w:val="77E9FC11"/>
    <w:rsid w:val="77EFA0FB"/>
    <w:rsid w:val="77F70743"/>
    <w:rsid w:val="78B6041B"/>
    <w:rsid w:val="795EFC7E"/>
    <w:rsid w:val="797F4FA5"/>
    <w:rsid w:val="79BA8EAD"/>
    <w:rsid w:val="79D85F74"/>
    <w:rsid w:val="79FF4AEF"/>
    <w:rsid w:val="7AB855E2"/>
    <w:rsid w:val="7AC65BFC"/>
    <w:rsid w:val="7B5FF7B3"/>
    <w:rsid w:val="7BCFCBC6"/>
    <w:rsid w:val="7BFCF7CD"/>
    <w:rsid w:val="7BFD929F"/>
    <w:rsid w:val="7BFFAC68"/>
    <w:rsid w:val="7C5059AF"/>
    <w:rsid w:val="7D3B929B"/>
    <w:rsid w:val="7D761C62"/>
    <w:rsid w:val="7D7681C1"/>
    <w:rsid w:val="7DAFD9A8"/>
    <w:rsid w:val="7DBE55D7"/>
    <w:rsid w:val="7DD911AE"/>
    <w:rsid w:val="7DFEF7B7"/>
    <w:rsid w:val="7E2D5967"/>
    <w:rsid w:val="7E34F8D3"/>
    <w:rsid w:val="7E4BEAEF"/>
    <w:rsid w:val="7EFA7516"/>
    <w:rsid w:val="7F5F14A6"/>
    <w:rsid w:val="7FB8E251"/>
    <w:rsid w:val="7FBA1B46"/>
    <w:rsid w:val="7FBD586A"/>
    <w:rsid w:val="7FBFB0C0"/>
    <w:rsid w:val="7FBFECFE"/>
    <w:rsid w:val="7FFB6200"/>
    <w:rsid w:val="7FFF1B12"/>
    <w:rsid w:val="7FFF40DE"/>
    <w:rsid w:val="7FFF74D4"/>
    <w:rsid w:val="7FFF9D42"/>
    <w:rsid w:val="7FFFB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50561C"/>
  <w15:docId w15:val="{C8B82901-0490-4270-B0D0-0DEE803E8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3"/>
    <w:qFormat/>
    <w:pPr>
      <w:widowControl w:val="0"/>
      <w:jc w:val="both"/>
    </w:pPr>
    <w:rPr>
      <w:kern w:val="2"/>
      <w:sz w:val="21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ind w:firstLineChars="200" w:firstLine="640"/>
    </w:pPr>
    <w:rPr>
      <w:rFonts w:eastAsia="黑体"/>
      <w:sz w:val="32"/>
      <w:szCs w:val="24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4">
    <w:name w:val="正文文本缩进 字符"/>
    <w:basedOn w:val="a0"/>
    <w:link w:val="a3"/>
    <w:qFormat/>
    <w:rPr>
      <w:rFonts w:eastAsia="黑体"/>
      <w:kern w:val="2"/>
      <w:sz w:val="32"/>
      <w:szCs w:val="24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263</Characters>
  <Application>Microsoft Office Word</Application>
  <DocSecurity>0</DocSecurity>
  <Lines>2</Lines>
  <Paragraphs>1</Paragraphs>
  <ScaleCrop>false</ScaleCrop>
  <Company>OEM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微软中国</dc:creator>
  <cp:lastModifiedBy>admin</cp:lastModifiedBy>
  <cp:revision>246</cp:revision>
  <cp:lastPrinted>2025-02-14T18:31:00Z</cp:lastPrinted>
  <dcterms:created xsi:type="dcterms:W3CDTF">2021-02-06T22:14:00Z</dcterms:created>
  <dcterms:modified xsi:type="dcterms:W3CDTF">2026-02-05T09:37:00Z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